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70AC0" w14:textId="77777777" w:rsidR="00E42332" w:rsidRPr="00E42332" w:rsidRDefault="00307A3B" w:rsidP="00E42332">
      <w:pPr>
        <w:jc w:val="right"/>
        <w:rPr>
          <w:rFonts w:ascii="Cambria" w:hAnsi="Cambria" w:cs="Times New Roman"/>
          <w:i/>
          <w:iCs/>
          <w:color w:val="404040"/>
          <w:spacing w:val="-1"/>
          <w:sz w:val="21"/>
          <w:szCs w:val="21"/>
        </w:rPr>
      </w:pPr>
      <w:r w:rsidRPr="00E42332">
        <w:rPr>
          <w:rFonts w:ascii="Cambria" w:hAnsi="Cambria" w:cs="Times New Roman"/>
          <w:b/>
          <w:bCs/>
          <w:i/>
          <w:iCs/>
          <w:color w:val="404040"/>
          <w:spacing w:val="-1"/>
          <w:sz w:val="21"/>
          <w:szCs w:val="21"/>
        </w:rPr>
        <w:t>ALLEGATO</w:t>
      </w:r>
      <w:r w:rsidR="00040326" w:rsidRPr="00E42332">
        <w:rPr>
          <w:rFonts w:ascii="Cambria" w:hAnsi="Cambria" w:cs="Times New Roman"/>
          <w:b/>
          <w:bCs/>
          <w:i/>
          <w:iCs/>
          <w:color w:val="404040"/>
          <w:sz w:val="21"/>
          <w:szCs w:val="21"/>
        </w:rPr>
        <w:t xml:space="preserve"> B</w:t>
      </w:r>
      <w:r w:rsidR="00E42332" w:rsidRPr="00E42332">
        <w:rPr>
          <w:rFonts w:ascii="Cambria" w:hAnsi="Cambria" w:cs="Times New Roman"/>
          <w:i/>
          <w:iCs/>
          <w:color w:val="404040"/>
          <w:spacing w:val="-1"/>
          <w:sz w:val="21"/>
          <w:szCs w:val="21"/>
        </w:rPr>
        <w:t xml:space="preserve"> </w:t>
      </w:r>
    </w:p>
    <w:p w14:paraId="04421387" w14:textId="048BB15C" w:rsidR="00040326" w:rsidRPr="00E90AEA" w:rsidRDefault="00E42332" w:rsidP="00E90AEA">
      <w:pPr>
        <w:jc w:val="right"/>
        <w:rPr>
          <w:rFonts w:ascii="Cambria" w:hAnsi="Cambria" w:cs="Times New Roman"/>
          <w:i/>
          <w:iCs/>
          <w:sz w:val="21"/>
          <w:szCs w:val="21"/>
        </w:rPr>
      </w:pPr>
      <w:r w:rsidRPr="00E42332">
        <w:rPr>
          <w:rFonts w:ascii="Cambria" w:hAnsi="Cambria" w:cs="Times New Roman"/>
          <w:i/>
          <w:iCs/>
          <w:color w:val="404040"/>
          <w:spacing w:val="-1"/>
          <w:sz w:val="21"/>
          <w:szCs w:val="21"/>
        </w:rPr>
        <w:t>Tabella valutazione titoli</w:t>
      </w:r>
    </w:p>
    <w:p w14:paraId="5E231FD1" w14:textId="77777777" w:rsidR="00AC6BC7" w:rsidRDefault="00AC6BC7" w:rsidP="00AC6BC7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Arial" w:hAnsi="Arial" w:cs="Arial"/>
          <w:b/>
        </w:rPr>
      </w:pPr>
    </w:p>
    <w:p w14:paraId="585F5A59" w14:textId="2A035D68" w:rsidR="003C7A79" w:rsidRPr="00AC6BC7" w:rsidRDefault="00884174" w:rsidP="00AC6BC7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Arial" w:hAnsi="Arial" w:cs="Arial"/>
          <w:bCs/>
          <w:i/>
          <w:iCs/>
          <w:lang w:eastAsia="en-US"/>
        </w:rPr>
      </w:pPr>
      <w:r w:rsidRPr="00AC6BC7">
        <w:rPr>
          <w:rFonts w:ascii="Arial" w:hAnsi="Arial" w:cs="Arial"/>
          <w:b/>
        </w:rPr>
        <w:t xml:space="preserve">Progetto PNRR - </w:t>
      </w:r>
      <w:r w:rsidR="003C7A79" w:rsidRPr="00AC6BC7">
        <w:rPr>
          <w:rFonts w:ascii="Arial" w:hAnsi="Arial" w:cs="Arial"/>
          <w:b/>
        </w:rPr>
        <w:t xml:space="preserve">Progetto PNRR - </w:t>
      </w:r>
      <w:r w:rsidR="003C7A79" w:rsidRPr="00AC6BC7">
        <w:rPr>
          <w:rFonts w:ascii="Arial" w:hAnsi="Arial" w:cs="Arial"/>
          <w:bCs/>
          <w:i/>
          <w:iCs/>
          <w:lang w:eastAsia="en-US"/>
        </w:rPr>
        <w:t xml:space="preserve">Piano Nazionale di Ripresa e Resilienza Missione 4 Istruzione e Ricerca - Componente 1 – Potenziamento dell’offerta dei servizi di istruzione: dagli asili nido alle Università - </w:t>
      </w:r>
      <w:bookmarkStart w:id="0" w:name="_Hlk161124757"/>
      <w:r w:rsidR="003C7A79" w:rsidRPr="00AC6BC7">
        <w:rPr>
          <w:rFonts w:ascii="Arial" w:hAnsi="Arial" w:cs="Arial"/>
          <w:bCs/>
          <w:i/>
          <w:iCs/>
          <w:lang w:eastAsia="en-US"/>
        </w:rPr>
        <w:t xml:space="preserve">Investimento 2.1: Didattica digitale integrata e formazione alla transizione digitale per il personale scolastico- </w:t>
      </w:r>
      <w:r w:rsidR="003C7A79" w:rsidRPr="00AC6BC7">
        <w:rPr>
          <w:rFonts w:ascii="Arial" w:hAnsi="Arial" w:cs="Arial"/>
        </w:rPr>
        <w:t xml:space="preserve">finanziato dall’Unione europea – </w:t>
      </w:r>
      <w:r w:rsidR="003C7A79" w:rsidRPr="00AC6BC7">
        <w:rPr>
          <w:rFonts w:ascii="Arial" w:hAnsi="Arial" w:cs="Arial"/>
          <w:i/>
          <w:iCs/>
        </w:rPr>
        <w:t>Next Generation EU</w:t>
      </w:r>
      <w:r w:rsidR="003C7A79" w:rsidRPr="00AC6BC7">
        <w:rPr>
          <w:rFonts w:ascii="Arial" w:hAnsi="Arial" w:cs="Arial"/>
        </w:rPr>
        <w:t xml:space="preserve"> </w:t>
      </w:r>
      <w:bookmarkEnd w:id="0"/>
    </w:p>
    <w:p w14:paraId="48DAB78E" w14:textId="77777777" w:rsidR="003C7A79" w:rsidRPr="006A71E8" w:rsidRDefault="003C7A79" w:rsidP="00AC6BC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A71E8">
        <w:rPr>
          <w:rFonts w:ascii="Arial" w:hAnsi="Arial" w:cs="Arial"/>
          <w:b/>
          <w:bCs/>
        </w:rPr>
        <w:t>Formazione del personale scolastico per la transizione digitale</w:t>
      </w:r>
    </w:p>
    <w:p w14:paraId="09C0AA24" w14:textId="77777777" w:rsidR="003C7A79" w:rsidRDefault="003C7A79" w:rsidP="00AC6BC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A71E8">
        <w:rPr>
          <w:rFonts w:ascii="Arial" w:hAnsi="Arial" w:cs="Arial"/>
          <w:b/>
          <w:bCs/>
        </w:rPr>
        <w:t>(D.M. n. 66/2023)</w:t>
      </w:r>
    </w:p>
    <w:p w14:paraId="3F4BDB9A" w14:textId="77777777" w:rsidR="003C7A79" w:rsidRPr="00075DF3" w:rsidRDefault="003C7A79" w:rsidP="00AC6BC7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Arial" w:hAnsi="Arial" w:cs="Arial"/>
          <w:bCs/>
          <w:i/>
          <w:iCs/>
          <w:lang w:eastAsia="en-US"/>
        </w:rPr>
      </w:pPr>
      <w:r w:rsidRPr="00075DF3">
        <w:rPr>
          <w:rFonts w:ascii="Arial" w:eastAsia="Arial" w:hAnsi="Arial" w:cs="Arial"/>
          <w:b/>
        </w:rPr>
        <w:t xml:space="preserve">Titolo progetto “L'Ammirato-Falcone </w:t>
      </w:r>
      <w:proofErr w:type="gramStart"/>
      <w:r w:rsidRPr="00075DF3">
        <w:rPr>
          <w:rFonts w:ascii="Arial" w:eastAsia="Arial" w:hAnsi="Arial" w:cs="Arial"/>
          <w:b/>
        </w:rPr>
        <w:t>c'è..</w:t>
      </w:r>
      <w:proofErr w:type="gramEnd"/>
      <w:r w:rsidRPr="00075DF3">
        <w:rPr>
          <w:rFonts w:ascii="Arial" w:eastAsia="Arial" w:hAnsi="Arial" w:cs="Arial"/>
          <w:b/>
        </w:rPr>
        <w:t xml:space="preserve"> per una innovativa transizione digitale” </w:t>
      </w:r>
    </w:p>
    <w:p w14:paraId="5C348972" w14:textId="77777777" w:rsidR="003C7A79" w:rsidRPr="00075DF3" w:rsidRDefault="003C7A79" w:rsidP="00AC6BC7">
      <w:pPr>
        <w:spacing w:after="0" w:line="240" w:lineRule="auto"/>
        <w:rPr>
          <w:rFonts w:ascii="Arial" w:hAnsi="Arial" w:cs="Arial"/>
          <w:b/>
          <w:i/>
          <w:iCs/>
          <w:lang w:eastAsia="en-US"/>
        </w:rPr>
      </w:pPr>
      <w:r w:rsidRPr="00075DF3">
        <w:rPr>
          <w:rFonts w:ascii="Arial" w:hAnsi="Arial" w:cs="Arial"/>
          <w:b/>
          <w:i/>
          <w:iCs/>
          <w:lang w:eastAsia="en-US"/>
        </w:rPr>
        <w:t>CUP progetto: H84D23004550006</w:t>
      </w:r>
    </w:p>
    <w:p w14:paraId="6689C6D5" w14:textId="77777777" w:rsidR="003C7A79" w:rsidRPr="00075DF3" w:rsidRDefault="003C7A79" w:rsidP="00AC6BC7">
      <w:pPr>
        <w:spacing w:after="0" w:line="240" w:lineRule="auto"/>
        <w:rPr>
          <w:rFonts w:ascii="Arial" w:hAnsi="Arial" w:cs="Arial"/>
          <w:b/>
          <w:i/>
          <w:iCs/>
          <w:lang w:eastAsia="en-US"/>
        </w:rPr>
      </w:pPr>
      <w:r w:rsidRPr="00075DF3">
        <w:rPr>
          <w:rFonts w:ascii="Arial" w:hAnsi="Arial" w:cs="Arial"/>
          <w:b/>
          <w:i/>
          <w:iCs/>
          <w:lang w:eastAsia="en-US"/>
        </w:rPr>
        <w:t>Codice progetto: M4C1I2.1-2023-1222-P-43537</w:t>
      </w:r>
    </w:p>
    <w:p w14:paraId="4E9DD336" w14:textId="77777777" w:rsidR="003C7A79" w:rsidRDefault="003C7A79" w:rsidP="003C7A79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eastAsia="Book Antiqua" w:hAnsi="Cambria" w:cs="Book Antiqua"/>
          <w:b/>
          <w:bCs/>
          <w:i/>
          <w:iCs/>
          <w:color w:val="000000" w:themeColor="text1"/>
        </w:rPr>
      </w:pPr>
    </w:p>
    <w:p w14:paraId="0F554C4B" w14:textId="7B718CB2" w:rsidR="00884174" w:rsidRPr="00AC6BC7" w:rsidRDefault="00040326" w:rsidP="00884174">
      <w:pPr>
        <w:widowControl w:val="0"/>
        <w:autoSpaceDE w:val="0"/>
        <w:autoSpaceDN w:val="0"/>
        <w:spacing w:after="0" w:line="240" w:lineRule="auto"/>
        <w:ind w:left="418" w:right="1196"/>
        <w:jc w:val="center"/>
        <w:outlineLvl w:val="0"/>
        <w:rPr>
          <w:rFonts w:ascii="Arial" w:hAnsi="Arial" w:cs="Arial"/>
          <w:b/>
          <w:bCs/>
          <w:spacing w:val="2"/>
          <w:sz w:val="20"/>
          <w:szCs w:val="20"/>
        </w:rPr>
      </w:pPr>
      <w:r w:rsidRPr="00AC6BC7">
        <w:rPr>
          <w:rFonts w:ascii="Arial" w:hAnsi="Arial" w:cs="Arial"/>
          <w:b/>
          <w:bCs/>
          <w:spacing w:val="-1"/>
          <w:sz w:val="20"/>
          <w:szCs w:val="20"/>
        </w:rPr>
        <w:t xml:space="preserve">TABELLA </w:t>
      </w:r>
      <w:r w:rsidRPr="00AC6BC7">
        <w:rPr>
          <w:rFonts w:ascii="Arial" w:hAnsi="Arial" w:cs="Arial"/>
          <w:b/>
          <w:bCs/>
          <w:sz w:val="20"/>
          <w:szCs w:val="20"/>
        </w:rPr>
        <w:t>DI VALUTAZIONE TITOLI PER</w:t>
      </w:r>
      <w:r w:rsidRPr="00AC6BC7">
        <w:rPr>
          <w:rFonts w:ascii="Arial" w:hAnsi="Arial" w:cs="Arial"/>
          <w:b/>
          <w:bCs/>
          <w:spacing w:val="-7"/>
          <w:sz w:val="20"/>
          <w:szCs w:val="20"/>
        </w:rPr>
        <w:t xml:space="preserve"> SELEZIONE </w:t>
      </w:r>
      <w:r w:rsidRPr="00AC6BC7">
        <w:rPr>
          <w:rFonts w:ascii="Arial" w:hAnsi="Arial" w:cs="Arial"/>
          <w:b/>
          <w:bCs/>
          <w:sz w:val="20"/>
          <w:szCs w:val="20"/>
        </w:rPr>
        <w:t>FIGURA</w:t>
      </w:r>
      <w:r w:rsidRPr="00AC6BC7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1C6D90" w:rsidRPr="00AC6BC7">
        <w:rPr>
          <w:rFonts w:ascii="Arial" w:hAnsi="Arial" w:cs="Arial"/>
          <w:b/>
          <w:bCs/>
          <w:sz w:val="20"/>
          <w:szCs w:val="20"/>
        </w:rPr>
        <w:t xml:space="preserve">di </w:t>
      </w:r>
      <w:r w:rsidR="00884174" w:rsidRPr="00AC6BC7">
        <w:rPr>
          <w:rFonts w:ascii="Arial" w:hAnsi="Arial" w:cs="Arial"/>
          <w:b/>
          <w:bCs/>
          <w:spacing w:val="2"/>
          <w:sz w:val="20"/>
          <w:szCs w:val="20"/>
        </w:rPr>
        <w:t xml:space="preserve">ESPERTO </w:t>
      </w:r>
    </w:p>
    <w:p w14:paraId="5C48F870" w14:textId="565C9197" w:rsidR="00E90AEA" w:rsidRPr="00AC6BC7" w:rsidRDefault="00E90AEA" w:rsidP="00884174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right="1196"/>
        <w:outlineLvl w:val="0"/>
        <w:rPr>
          <w:rFonts w:ascii="Arial" w:hAnsi="Arial" w:cs="Arial"/>
          <w:b/>
          <w:bCs/>
          <w:spacing w:val="2"/>
          <w:sz w:val="20"/>
          <w:szCs w:val="20"/>
        </w:rPr>
      </w:pPr>
    </w:p>
    <w:p w14:paraId="463C0787" w14:textId="773C5FE6" w:rsidR="00484287" w:rsidRPr="00484287" w:rsidRDefault="00484287" w:rsidP="00484287">
      <w:pPr>
        <w:rPr>
          <w:rFonts w:ascii="Arial" w:hAnsi="Arial" w:cs="Arial"/>
          <w:b/>
          <w:bCs/>
          <w:iCs/>
        </w:rPr>
      </w:pPr>
      <w:r w:rsidRPr="004715A9">
        <w:rPr>
          <w:rFonts w:ascii="Arial" w:hAnsi="Arial" w:cs="Arial"/>
          <w:b/>
          <w:bCs/>
          <w:iCs/>
        </w:rPr>
        <w:t>Criteri per la figura di Esperto: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1819"/>
        <w:gridCol w:w="2112"/>
        <w:gridCol w:w="1498"/>
        <w:gridCol w:w="1176"/>
        <w:gridCol w:w="1411"/>
        <w:gridCol w:w="1623"/>
      </w:tblGrid>
      <w:tr w:rsidR="00484287" w:rsidRPr="00772E7C" w14:paraId="37D30CFC" w14:textId="77777777" w:rsidTr="00916542">
        <w:tc>
          <w:tcPr>
            <w:tcW w:w="9639" w:type="dxa"/>
            <w:gridSpan w:val="6"/>
            <w:shd w:val="clear" w:color="auto" w:fill="BFBFBF" w:themeFill="background1" w:themeFillShade="BF"/>
          </w:tcPr>
          <w:p w14:paraId="07F9B37B" w14:textId="77777777" w:rsidR="00484287" w:rsidRPr="001D5128" w:rsidRDefault="00484287" w:rsidP="00916542">
            <w:pPr>
              <w:spacing w:after="67" w:line="259" w:lineRule="auto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sz w:val="18"/>
                <w:szCs w:val="18"/>
              </w:rPr>
              <w:t xml:space="preserve">Criteri di ammissione:  </w:t>
            </w:r>
          </w:p>
          <w:p w14:paraId="116720FF" w14:textId="77777777" w:rsidR="00484287" w:rsidRPr="001D5128" w:rsidRDefault="00484287" w:rsidP="00916542">
            <w:pPr>
              <w:spacing w:line="259" w:lineRule="auto"/>
              <w:ind w:right="353"/>
              <w:rPr>
                <w:rFonts w:ascii="Arial" w:hAnsi="Arial" w:cs="Arial"/>
                <w:b/>
                <w:sz w:val="18"/>
                <w:szCs w:val="18"/>
              </w:rPr>
            </w:pPr>
            <w:r w:rsidRPr="001D5128">
              <w:rPr>
                <w:rFonts w:ascii="Arial" w:eastAsia="Segoe UI Symbol" w:hAnsi="Arial" w:cs="Arial"/>
                <w:sz w:val="18"/>
                <w:szCs w:val="18"/>
              </w:rPr>
              <w:t></w:t>
            </w:r>
            <w:r w:rsidRPr="001D51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D5128">
              <w:rPr>
                <w:rFonts w:ascii="Arial" w:hAnsi="Arial" w:cs="Arial"/>
                <w:b/>
                <w:sz w:val="18"/>
                <w:szCs w:val="18"/>
              </w:rPr>
              <w:t xml:space="preserve">essere in possesso dei requisiti previsti dal Bando per il ruolo per cui si presenta domanda </w:t>
            </w:r>
          </w:p>
          <w:p w14:paraId="3C6989AA" w14:textId="77777777" w:rsidR="00484287" w:rsidRPr="00772E7C" w:rsidRDefault="00484287" w:rsidP="00916542">
            <w:pPr>
              <w:ind w:right="29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D5128">
              <w:rPr>
                <w:rFonts w:ascii="Arial" w:eastAsia="Segoe UI Symbol" w:hAnsi="Arial" w:cs="Arial"/>
                <w:sz w:val="18"/>
                <w:szCs w:val="18"/>
              </w:rPr>
              <w:t></w:t>
            </w:r>
            <w:r w:rsidRPr="001D51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D5128">
              <w:rPr>
                <w:rFonts w:ascii="Arial" w:hAnsi="Arial" w:cs="Arial"/>
                <w:b/>
                <w:sz w:val="18"/>
                <w:szCs w:val="18"/>
              </w:rPr>
              <w:t>essere docente in servizio per tutto il periodo dell’incarico</w:t>
            </w:r>
          </w:p>
        </w:tc>
      </w:tr>
      <w:tr w:rsidR="00484287" w:rsidRPr="001D5128" w14:paraId="6DDAB5E0" w14:textId="77777777" w:rsidTr="00916542">
        <w:tc>
          <w:tcPr>
            <w:tcW w:w="1819" w:type="dxa"/>
            <w:shd w:val="clear" w:color="auto" w:fill="BFBFBF" w:themeFill="background1" w:themeFillShade="BF"/>
          </w:tcPr>
          <w:p w14:paraId="36A5EB4D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Titolo di studio </w:t>
            </w:r>
          </w:p>
        </w:tc>
        <w:tc>
          <w:tcPr>
            <w:tcW w:w="3610" w:type="dxa"/>
            <w:gridSpan w:val="2"/>
            <w:shd w:val="clear" w:color="auto" w:fill="BFBFBF" w:themeFill="background1" w:themeFillShade="BF"/>
          </w:tcPr>
          <w:p w14:paraId="1640B4F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Punteggio attribuito </w:t>
            </w:r>
          </w:p>
        </w:tc>
        <w:tc>
          <w:tcPr>
            <w:tcW w:w="1176" w:type="dxa"/>
            <w:shd w:val="clear" w:color="auto" w:fill="BFBFBF" w:themeFill="background1" w:themeFillShade="BF"/>
          </w:tcPr>
          <w:p w14:paraId="4B6AAF29" w14:textId="77777777" w:rsidR="00484287" w:rsidRPr="001D5128" w:rsidRDefault="00484287" w:rsidP="00916542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n. riferimento </w:t>
            </w:r>
          </w:p>
          <w:p w14:paraId="56CE8C6A" w14:textId="77777777" w:rsidR="00484287" w:rsidRPr="001D5128" w:rsidRDefault="00484287" w:rsidP="00916542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del curriculum</w:t>
            </w:r>
          </w:p>
        </w:tc>
        <w:tc>
          <w:tcPr>
            <w:tcW w:w="1411" w:type="dxa"/>
            <w:shd w:val="clear" w:color="auto" w:fill="BFBFBF" w:themeFill="background1" w:themeFillShade="BF"/>
          </w:tcPr>
          <w:p w14:paraId="4CED9426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Da compilare a cura del candidato</w:t>
            </w:r>
          </w:p>
        </w:tc>
        <w:tc>
          <w:tcPr>
            <w:tcW w:w="1623" w:type="dxa"/>
            <w:shd w:val="clear" w:color="auto" w:fill="BFBFBF" w:themeFill="background1" w:themeFillShade="BF"/>
          </w:tcPr>
          <w:p w14:paraId="5159673F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Da compilare a cura dell’ufficio</w:t>
            </w:r>
          </w:p>
        </w:tc>
      </w:tr>
      <w:tr w:rsidR="00484287" w:rsidRPr="001D5128" w14:paraId="6F445E47" w14:textId="77777777" w:rsidTr="00916542">
        <w:trPr>
          <w:trHeight w:val="456"/>
        </w:trPr>
        <w:tc>
          <w:tcPr>
            <w:tcW w:w="1819" w:type="dxa"/>
            <w:vMerge w:val="restart"/>
          </w:tcPr>
          <w:p w14:paraId="7A8031FB" w14:textId="72E512FB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Titolo di studio</w:t>
            </w:r>
            <w:r w:rsidRPr="001D5128">
              <w:rPr>
                <w:rFonts w:ascii="Arial" w:hAnsi="Arial" w:cs="Arial"/>
                <w:sz w:val="18"/>
                <w:szCs w:val="18"/>
              </w:rPr>
              <w:t xml:space="preserve"> specifico per le finalità del </w:t>
            </w:r>
            <w:r w:rsidR="000569D0">
              <w:rPr>
                <w:rFonts w:ascii="Arial" w:hAnsi="Arial" w:cs="Arial"/>
                <w:sz w:val="18"/>
                <w:szCs w:val="18"/>
              </w:rPr>
              <w:t>percorso</w:t>
            </w:r>
            <w:r w:rsidRPr="001D51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0A61B2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</w:p>
          <w:p w14:paraId="6052B8B6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Max 20 punti</w:t>
            </w:r>
          </w:p>
          <w:p w14:paraId="60851028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(Sarà valutato un solo titolo) </w:t>
            </w:r>
          </w:p>
        </w:tc>
        <w:tc>
          <w:tcPr>
            <w:tcW w:w="2112" w:type="dxa"/>
          </w:tcPr>
          <w:p w14:paraId="6BC9B9E7" w14:textId="77777777" w:rsidR="00484287" w:rsidRPr="001D5128" w:rsidRDefault="00484287" w:rsidP="00916542">
            <w:pPr>
              <w:ind w:left="-77" w:right="29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Laurea vecchio ordinamento </w:t>
            </w:r>
          </w:p>
          <w:p w14:paraId="34EDB7EC" w14:textId="77777777" w:rsidR="00484287" w:rsidRPr="001D5128" w:rsidRDefault="00484287" w:rsidP="00916542">
            <w:pPr>
              <w:ind w:left="-77" w:right="2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oppure </w:t>
            </w:r>
          </w:p>
          <w:p w14:paraId="1EB5ACE2" w14:textId="77777777" w:rsidR="00484287" w:rsidRPr="001D5128" w:rsidRDefault="00484287" w:rsidP="00916542">
            <w:pPr>
              <w:ind w:left="-77" w:right="28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Laurea specialistica </w:t>
            </w: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(nuovo ordinamento con biennio specialistico)</w:t>
            </w:r>
          </w:p>
        </w:tc>
        <w:tc>
          <w:tcPr>
            <w:tcW w:w="1498" w:type="dxa"/>
          </w:tcPr>
          <w:p w14:paraId="3AB60CE7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20</w:t>
            </w:r>
          </w:p>
        </w:tc>
        <w:tc>
          <w:tcPr>
            <w:tcW w:w="1176" w:type="dxa"/>
          </w:tcPr>
          <w:p w14:paraId="7519D999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7BBDC10F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39A44DAB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0E2116D0" w14:textId="77777777" w:rsidTr="00916542">
        <w:trPr>
          <w:trHeight w:val="456"/>
        </w:trPr>
        <w:tc>
          <w:tcPr>
            <w:tcW w:w="1819" w:type="dxa"/>
            <w:vMerge/>
          </w:tcPr>
          <w:p w14:paraId="2CE1BCBC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</w:tcPr>
          <w:p w14:paraId="6B124432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Laurea triennale  </w:t>
            </w:r>
          </w:p>
        </w:tc>
        <w:tc>
          <w:tcPr>
            <w:tcW w:w="1498" w:type="dxa"/>
          </w:tcPr>
          <w:p w14:paraId="36CF3271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12</w:t>
            </w:r>
          </w:p>
        </w:tc>
        <w:tc>
          <w:tcPr>
            <w:tcW w:w="1176" w:type="dxa"/>
          </w:tcPr>
          <w:p w14:paraId="45CEF1B1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2F1AE892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3658F7A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328A1688" w14:textId="77777777" w:rsidTr="00916542">
        <w:trPr>
          <w:trHeight w:val="456"/>
        </w:trPr>
        <w:tc>
          <w:tcPr>
            <w:tcW w:w="1819" w:type="dxa"/>
            <w:vMerge/>
          </w:tcPr>
          <w:p w14:paraId="2674E0F0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</w:tcPr>
          <w:p w14:paraId="6CE6139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Diploma</w:t>
            </w:r>
          </w:p>
        </w:tc>
        <w:tc>
          <w:tcPr>
            <w:tcW w:w="1498" w:type="dxa"/>
          </w:tcPr>
          <w:p w14:paraId="5189FE0A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176" w:type="dxa"/>
          </w:tcPr>
          <w:p w14:paraId="35E3A76A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799A68EB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33B7F04A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3967896A" w14:textId="77777777" w:rsidTr="00916542">
        <w:trPr>
          <w:trHeight w:val="84"/>
        </w:trPr>
        <w:tc>
          <w:tcPr>
            <w:tcW w:w="1819" w:type="dxa"/>
          </w:tcPr>
          <w:p w14:paraId="768F3C77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Abilitazione </w:t>
            </w:r>
          </w:p>
          <w:p w14:paraId="700F91FF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Max 4 punti</w:t>
            </w:r>
          </w:p>
          <w:p w14:paraId="2060CBB7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</w:tcPr>
          <w:p w14:paraId="3C73EA7F" w14:textId="77777777" w:rsidR="00484287" w:rsidRPr="001D5128" w:rsidRDefault="00484287" w:rsidP="00916542">
            <w:pPr>
              <w:ind w:left="-77" w:right="29" w:hanging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Abilitazione specifica per l’insegnamento della disciplina per cui si concorre</w:t>
            </w:r>
          </w:p>
        </w:tc>
        <w:tc>
          <w:tcPr>
            <w:tcW w:w="1498" w:type="dxa"/>
          </w:tcPr>
          <w:p w14:paraId="45F7DAC2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2</w:t>
            </w:r>
          </w:p>
        </w:tc>
        <w:tc>
          <w:tcPr>
            <w:tcW w:w="1176" w:type="dxa"/>
          </w:tcPr>
          <w:p w14:paraId="50902F66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46773D9C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6783768A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6AF26BC3" w14:textId="77777777" w:rsidTr="00916542">
        <w:tc>
          <w:tcPr>
            <w:tcW w:w="1819" w:type="dxa"/>
          </w:tcPr>
          <w:p w14:paraId="540F75F5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</w:tcPr>
          <w:p w14:paraId="702D18A9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Altra abilitazione </w:t>
            </w:r>
          </w:p>
          <w:p w14:paraId="0D17F160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</w:tcPr>
          <w:p w14:paraId="6A93AB97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176" w:type="dxa"/>
          </w:tcPr>
          <w:p w14:paraId="3E2AB72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07C0C08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8A632AA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400036A5" w14:textId="77777777" w:rsidTr="00916542">
        <w:trPr>
          <w:trHeight w:val="200"/>
        </w:trPr>
        <w:tc>
          <w:tcPr>
            <w:tcW w:w="1819" w:type="dxa"/>
            <w:vMerge w:val="restart"/>
          </w:tcPr>
          <w:p w14:paraId="711D0708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Altri titoli</w:t>
            </w:r>
            <w:r w:rsidRPr="001D51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A3AD07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D5128">
              <w:rPr>
                <w:rFonts w:ascii="Arial" w:hAnsi="Arial" w:cs="Arial"/>
                <w:sz w:val="18"/>
                <w:szCs w:val="18"/>
              </w:rPr>
              <w:t>post universitari</w:t>
            </w:r>
            <w:proofErr w:type="gramEnd"/>
            <w:r w:rsidRPr="001D51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F31A767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Max 6 punti</w:t>
            </w:r>
          </w:p>
          <w:p w14:paraId="2EF00DA9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</w:tcPr>
          <w:p w14:paraId="4A48D958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Altra laurea </w:t>
            </w:r>
          </w:p>
        </w:tc>
        <w:tc>
          <w:tcPr>
            <w:tcW w:w="1498" w:type="dxa"/>
          </w:tcPr>
          <w:p w14:paraId="67C6F3B6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3</w:t>
            </w:r>
          </w:p>
        </w:tc>
        <w:tc>
          <w:tcPr>
            <w:tcW w:w="1176" w:type="dxa"/>
          </w:tcPr>
          <w:p w14:paraId="568078CA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19A6B7E6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2BE9B637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0B95AD46" w14:textId="77777777" w:rsidTr="00916542">
        <w:trPr>
          <w:trHeight w:val="200"/>
        </w:trPr>
        <w:tc>
          <w:tcPr>
            <w:tcW w:w="1819" w:type="dxa"/>
            <w:vMerge/>
          </w:tcPr>
          <w:p w14:paraId="633D2989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</w:tcPr>
          <w:p w14:paraId="3C6F658E" w14:textId="77777777" w:rsidR="00484287" w:rsidRPr="001D5128" w:rsidRDefault="00484287" w:rsidP="00916542">
            <w:pPr>
              <w:ind w:left="-77"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Dottorato di ricerca</w:t>
            </w:r>
          </w:p>
        </w:tc>
        <w:tc>
          <w:tcPr>
            <w:tcW w:w="1498" w:type="dxa"/>
          </w:tcPr>
          <w:p w14:paraId="1897CAEF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3</w:t>
            </w:r>
          </w:p>
          <w:p w14:paraId="1250FE35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</w:tcPr>
          <w:p w14:paraId="4834E06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2F912B7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6F3CD3C9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1F83F790" w14:textId="77777777" w:rsidTr="00916542">
        <w:trPr>
          <w:trHeight w:val="200"/>
        </w:trPr>
        <w:tc>
          <w:tcPr>
            <w:tcW w:w="1819" w:type="dxa"/>
            <w:vMerge/>
          </w:tcPr>
          <w:p w14:paraId="08251573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</w:tcPr>
          <w:p w14:paraId="11B4870A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Master di II livello </w:t>
            </w:r>
          </w:p>
        </w:tc>
        <w:tc>
          <w:tcPr>
            <w:tcW w:w="1498" w:type="dxa"/>
          </w:tcPr>
          <w:p w14:paraId="55AD4F31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2</w:t>
            </w:r>
          </w:p>
        </w:tc>
        <w:tc>
          <w:tcPr>
            <w:tcW w:w="1176" w:type="dxa"/>
          </w:tcPr>
          <w:p w14:paraId="74C3EC5B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1B4F4BEF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C20C07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4CDA6FF7" w14:textId="77777777" w:rsidTr="00916542">
        <w:tc>
          <w:tcPr>
            <w:tcW w:w="1819" w:type="dxa"/>
            <w:vMerge/>
          </w:tcPr>
          <w:p w14:paraId="24BD057D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</w:tcPr>
          <w:p w14:paraId="02884C67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Master di I livello</w:t>
            </w:r>
          </w:p>
        </w:tc>
        <w:tc>
          <w:tcPr>
            <w:tcW w:w="1498" w:type="dxa"/>
          </w:tcPr>
          <w:p w14:paraId="41E7C38A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176" w:type="dxa"/>
          </w:tcPr>
          <w:p w14:paraId="734560D8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47A13BE6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F83C2F2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24A2F150" w14:textId="77777777" w:rsidTr="00916542">
        <w:tc>
          <w:tcPr>
            <w:tcW w:w="1819" w:type="dxa"/>
          </w:tcPr>
          <w:p w14:paraId="73063D7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Formazione</w:t>
            </w:r>
          </w:p>
          <w:p w14:paraId="51708C77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Max 2 punti</w:t>
            </w: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12" w:type="dxa"/>
          </w:tcPr>
          <w:p w14:paraId="65C99EB3" w14:textId="77777777" w:rsidR="00484287" w:rsidRPr="001D5128" w:rsidRDefault="00484287" w:rsidP="00916542">
            <w:pPr>
              <w:ind w:right="29" w:hanging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Attestato corso di formazione </w:t>
            </w:r>
          </w:p>
          <w:p w14:paraId="02DA2155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(25 ore)</w:t>
            </w:r>
          </w:p>
        </w:tc>
        <w:tc>
          <w:tcPr>
            <w:tcW w:w="1498" w:type="dxa"/>
          </w:tcPr>
          <w:p w14:paraId="053D675D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176" w:type="dxa"/>
          </w:tcPr>
          <w:p w14:paraId="1FB31815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34AF9812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F69B072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4918EB0B" w14:textId="77777777" w:rsidTr="00916542">
        <w:tc>
          <w:tcPr>
            <w:tcW w:w="1819" w:type="dxa"/>
          </w:tcPr>
          <w:p w14:paraId="1A10531F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Altre esperienze di </w:t>
            </w:r>
            <w:proofErr w:type="gramStart"/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docenza</w:t>
            </w:r>
            <w:r w:rsidRPr="001D5128">
              <w:rPr>
                <w:rFonts w:ascii="Arial" w:hAnsi="Arial" w:cs="Arial"/>
                <w:sz w:val="18"/>
                <w:szCs w:val="18"/>
              </w:rPr>
              <w:t xml:space="preserve">  in</w:t>
            </w:r>
            <w:proofErr w:type="gramEnd"/>
            <w:r w:rsidRPr="001D5128">
              <w:rPr>
                <w:rFonts w:ascii="Arial" w:hAnsi="Arial" w:cs="Arial"/>
                <w:sz w:val="18"/>
                <w:szCs w:val="18"/>
              </w:rPr>
              <w:t xml:space="preserve"> qualità di Esperto </w:t>
            </w:r>
          </w:p>
        </w:tc>
        <w:tc>
          <w:tcPr>
            <w:tcW w:w="2112" w:type="dxa"/>
          </w:tcPr>
          <w:p w14:paraId="7F51838E" w14:textId="77777777" w:rsidR="00484287" w:rsidRPr="001D5128" w:rsidRDefault="00484287" w:rsidP="00916542">
            <w:pPr>
              <w:ind w:left="-77" w:right="29" w:hanging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Esperto in corsi PON, POR, PNRR…</w:t>
            </w:r>
          </w:p>
        </w:tc>
        <w:tc>
          <w:tcPr>
            <w:tcW w:w="1498" w:type="dxa"/>
          </w:tcPr>
          <w:p w14:paraId="7530E0BC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</w:t>
            </w:r>
          </w:p>
          <w:p w14:paraId="6F2A79C4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 per ogni esperienza </w:t>
            </w:r>
          </w:p>
        </w:tc>
        <w:tc>
          <w:tcPr>
            <w:tcW w:w="1176" w:type="dxa"/>
          </w:tcPr>
          <w:p w14:paraId="4B8E3C9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2AB6D4A8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308F12C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4FE84B1D" w14:textId="77777777" w:rsidTr="00916542">
        <w:tc>
          <w:tcPr>
            <w:tcW w:w="1819" w:type="dxa"/>
          </w:tcPr>
          <w:p w14:paraId="5BFDD877" w14:textId="77777777" w:rsidR="00484287" w:rsidRPr="001D5128" w:rsidRDefault="00484287" w:rsidP="00916542">
            <w:pPr>
              <w:ind w:right="2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Pubblicazioni </w:t>
            </w:r>
          </w:p>
          <w:p w14:paraId="34663468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Max 8 punti </w:t>
            </w:r>
          </w:p>
        </w:tc>
        <w:tc>
          <w:tcPr>
            <w:tcW w:w="2112" w:type="dxa"/>
          </w:tcPr>
          <w:p w14:paraId="4FF55831" w14:textId="77777777" w:rsidR="00484287" w:rsidRPr="001D5128" w:rsidRDefault="00484287" w:rsidP="00916542">
            <w:pPr>
              <w:ind w:right="28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Pubblicazioni </w:t>
            </w:r>
          </w:p>
          <w:p w14:paraId="1245248C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su argomenti inerenti </w:t>
            </w:r>
            <w:proofErr w:type="gramStart"/>
            <w:r w:rsidRPr="001D5128">
              <w:rPr>
                <w:rFonts w:ascii="Arial" w:hAnsi="Arial" w:cs="Arial"/>
                <w:sz w:val="18"/>
                <w:szCs w:val="18"/>
              </w:rPr>
              <w:t>la</w:t>
            </w:r>
            <w:proofErr w:type="gramEnd"/>
            <w:r w:rsidRPr="001D5128">
              <w:rPr>
                <w:rFonts w:ascii="Arial" w:hAnsi="Arial" w:cs="Arial"/>
                <w:sz w:val="18"/>
                <w:szCs w:val="18"/>
              </w:rPr>
              <w:t xml:space="preserve"> disciplina del modulo documentabili anche tramite autodichiarazione ai sensi della</w:t>
            </w:r>
          </w:p>
          <w:p w14:paraId="0197D30C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L. 445/2000</w:t>
            </w:r>
          </w:p>
        </w:tc>
        <w:tc>
          <w:tcPr>
            <w:tcW w:w="1498" w:type="dxa"/>
          </w:tcPr>
          <w:p w14:paraId="38883213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 Punti 1</w:t>
            </w:r>
          </w:p>
          <w:p w14:paraId="5BF5DE04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 per ogni esperienza</w:t>
            </w:r>
          </w:p>
        </w:tc>
        <w:tc>
          <w:tcPr>
            <w:tcW w:w="1176" w:type="dxa"/>
          </w:tcPr>
          <w:p w14:paraId="02531FF7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49FDF868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2F2F9809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2CA614E1" w14:textId="77777777" w:rsidTr="00916542">
        <w:tc>
          <w:tcPr>
            <w:tcW w:w="5429" w:type="dxa"/>
            <w:gridSpan w:val="3"/>
          </w:tcPr>
          <w:p w14:paraId="1D967A11" w14:textId="77777777" w:rsidR="00484287" w:rsidRPr="001D5128" w:rsidRDefault="00484287" w:rsidP="00916542">
            <w:pPr>
              <w:ind w:right="2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Punteggio totale</w:t>
            </w:r>
          </w:p>
        </w:tc>
        <w:tc>
          <w:tcPr>
            <w:tcW w:w="1176" w:type="dxa"/>
          </w:tcPr>
          <w:p w14:paraId="30D5B28C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112F6C92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6364C9FF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A7BBC06" w14:textId="77777777" w:rsidR="00484287" w:rsidRPr="001D5128" w:rsidRDefault="00484287" w:rsidP="00484287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72CCFA04" w14:textId="2134ADBC" w:rsidR="00484287" w:rsidRPr="00484287" w:rsidRDefault="00484287" w:rsidP="00484287">
      <w:pPr>
        <w:ind w:left="-5" w:right="29"/>
        <w:jc w:val="both"/>
        <w:rPr>
          <w:rFonts w:ascii="Arial" w:hAnsi="Arial" w:cs="Arial"/>
          <w:b/>
          <w:bCs/>
        </w:rPr>
      </w:pPr>
      <w:r w:rsidRPr="004715A9">
        <w:rPr>
          <w:rFonts w:ascii="Arial" w:hAnsi="Arial" w:cs="Arial"/>
          <w:b/>
          <w:bCs/>
        </w:rPr>
        <w:lastRenderedPageBreak/>
        <w:t xml:space="preserve">Criteri </w:t>
      </w:r>
      <w:r>
        <w:rPr>
          <w:rFonts w:ascii="Arial" w:hAnsi="Arial" w:cs="Arial"/>
          <w:b/>
          <w:bCs/>
        </w:rPr>
        <w:t xml:space="preserve">per la </w:t>
      </w:r>
      <w:r w:rsidRPr="004715A9">
        <w:rPr>
          <w:rFonts w:ascii="Arial" w:hAnsi="Arial" w:cs="Arial"/>
          <w:b/>
          <w:bCs/>
        </w:rPr>
        <w:t>figura di TUTOR: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1809"/>
        <w:gridCol w:w="1899"/>
        <w:gridCol w:w="1517"/>
        <w:gridCol w:w="1517"/>
        <w:gridCol w:w="1428"/>
        <w:gridCol w:w="1469"/>
      </w:tblGrid>
      <w:tr w:rsidR="00484287" w:rsidRPr="001D5128" w14:paraId="561E8CE7" w14:textId="77777777" w:rsidTr="00916542">
        <w:tc>
          <w:tcPr>
            <w:tcW w:w="9639" w:type="dxa"/>
            <w:gridSpan w:val="6"/>
            <w:shd w:val="clear" w:color="auto" w:fill="BFBFBF" w:themeFill="background1" w:themeFillShade="BF"/>
          </w:tcPr>
          <w:p w14:paraId="3CA0569A" w14:textId="77777777" w:rsidR="00484287" w:rsidRPr="001D5128" w:rsidRDefault="00484287" w:rsidP="00916542">
            <w:pPr>
              <w:spacing w:after="67" w:line="259" w:lineRule="auto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sz w:val="18"/>
                <w:szCs w:val="18"/>
              </w:rPr>
              <w:t xml:space="preserve">Criteri di ammissione:  </w:t>
            </w:r>
          </w:p>
          <w:p w14:paraId="6E27220B" w14:textId="77777777" w:rsidR="00484287" w:rsidRPr="001D5128" w:rsidRDefault="00484287" w:rsidP="00916542">
            <w:pPr>
              <w:spacing w:line="259" w:lineRule="auto"/>
              <w:ind w:right="353"/>
              <w:rPr>
                <w:rFonts w:ascii="Arial" w:hAnsi="Arial" w:cs="Arial"/>
                <w:b/>
                <w:sz w:val="18"/>
                <w:szCs w:val="18"/>
              </w:rPr>
            </w:pPr>
            <w:r w:rsidRPr="001D5128">
              <w:rPr>
                <w:rFonts w:ascii="Arial" w:eastAsia="Segoe UI Symbol" w:hAnsi="Arial" w:cs="Arial"/>
                <w:sz w:val="18"/>
                <w:szCs w:val="18"/>
              </w:rPr>
              <w:t></w:t>
            </w:r>
            <w:r w:rsidRPr="001D51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D5128">
              <w:rPr>
                <w:rFonts w:ascii="Arial" w:hAnsi="Arial" w:cs="Arial"/>
                <w:b/>
                <w:sz w:val="18"/>
                <w:szCs w:val="18"/>
              </w:rPr>
              <w:t xml:space="preserve">essere in possesso dei requisiti previsti dal Bando per il ruolo per cui si presenta domanda </w:t>
            </w:r>
          </w:p>
          <w:p w14:paraId="6E51E080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eastAsia="Segoe UI Symbol" w:hAnsi="Arial" w:cs="Arial"/>
                <w:sz w:val="18"/>
                <w:szCs w:val="18"/>
              </w:rPr>
              <w:t></w:t>
            </w:r>
            <w:r w:rsidRPr="001D51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D5128">
              <w:rPr>
                <w:rFonts w:ascii="Arial" w:hAnsi="Arial" w:cs="Arial"/>
                <w:b/>
                <w:sz w:val="18"/>
                <w:szCs w:val="18"/>
              </w:rPr>
              <w:t>essere docente in servizio per tutto il periodo dell’incarico</w:t>
            </w:r>
          </w:p>
        </w:tc>
      </w:tr>
      <w:tr w:rsidR="00484287" w:rsidRPr="001D5128" w14:paraId="7817F82B" w14:textId="77777777" w:rsidTr="00916542">
        <w:trPr>
          <w:trHeight w:val="951"/>
        </w:trPr>
        <w:tc>
          <w:tcPr>
            <w:tcW w:w="1809" w:type="dxa"/>
            <w:shd w:val="clear" w:color="auto" w:fill="BFBFBF" w:themeFill="background1" w:themeFillShade="BF"/>
          </w:tcPr>
          <w:p w14:paraId="6D10643D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Titolo di studio </w:t>
            </w:r>
          </w:p>
        </w:tc>
        <w:tc>
          <w:tcPr>
            <w:tcW w:w="3416" w:type="dxa"/>
            <w:gridSpan w:val="2"/>
            <w:shd w:val="clear" w:color="auto" w:fill="BFBFBF" w:themeFill="background1" w:themeFillShade="BF"/>
          </w:tcPr>
          <w:p w14:paraId="28E26EB3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Punteggio attribuito 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11BD8A25" w14:textId="77777777" w:rsidR="00484287" w:rsidRPr="001D5128" w:rsidRDefault="00484287" w:rsidP="00916542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n. riferimento </w:t>
            </w:r>
          </w:p>
          <w:p w14:paraId="2F695B00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del curriculum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14:paraId="77D4D342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Da compilare a cura del candidato</w:t>
            </w:r>
          </w:p>
        </w:tc>
        <w:tc>
          <w:tcPr>
            <w:tcW w:w="1469" w:type="dxa"/>
            <w:shd w:val="clear" w:color="auto" w:fill="BFBFBF" w:themeFill="background1" w:themeFillShade="BF"/>
          </w:tcPr>
          <w:p w14:paraId="3AB97706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Da compilare a cura dell’ufficio</w:t>
            </w:r>
          </w:p>
        </w:tc>
      </w:tr>
      <w:tr w:rsidR="00484287" w:rsidRPr="001D5128" w14:paraId="73945244" w14:textId="77777777" w:rsidTr="00916542">
        <w:trPr>
          <w:trHeight w:val="458"/>
        </w:trPr>
        <w:tc>
          <w:tcPr>
            <w:tcW w:w="1809" w:type="dxa"/>
            <w:vMerge w:val="restart"/>
          </w:tcPr>
          <w:p w14:paraId="4A988567" w14:textId="69E9E2BD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Titolo di studio</w:t>
            </w:r>
            <w:r w:rsidRPr="001D5128">
              <w:rPr>
                <w:rFonts w:ascii="Arial" w:hAnsi="Arial" w:cs="Arial"/>
                <w:sz w:val="18"/>
                <w:szCs w:val="18"/>
              </w:rPr>
              <w:t xml:space="preserve"> specifico per le finalità del </w:t>
            </w:r>
            <w:r w:rsidR="000569D0">
              <w:rPr>
                <w:rFonts w:ascii="Arial" w:hAnsi="Arial" w:cs="Arial"/>
                <w:sz w:val="18"/>
                <w:szCs w:val="18"/>
              </w:rPr>
              <w:t>percorso</w:t>
            </w:r>
            <w:r w:rsidRPr="001D51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429CF4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</w:p>
          <w:p w14:paraId="0E8C22FF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Max 20 punti</w:t>
            </w:r>
          </w:p>
          <w:p w14:paraId="312748C2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(Sarà valutato un solo titolo) </w:t>
            </w:r>
          </w:p>
        </w:tc>
        <w:tc>
          <w:tcPr>
            <w:tcW w:w="1899" w:type="dxa"/>
          </w:tcPr>
          <w:p w14:paraId="4B1F1630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Laurea vecchio ordinamento </w:t>
            </w:r>
          </w:p>
          <w:p w14:paraId="02A315DE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oppure </w:t>
            </w:r>
          </w:p>
          <w:p w14:paraId="458AA4BD" w14:textId="77777777" w:rsidR="00484287" w:rsidRPr="001D5128" w:rsidRDefault="00484287" w:rsidP="00916542">
            <w:pPr>
              <w:ind w:right="28" w:hanging="10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Laurea specialistica </w:t>
            </w: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(nuovo ordinamento con biennio specialistico)</w:t>
            </w:r>
          </w:p>
        </w:tc>
        <w:tc>
          <w:tcPr>
            <w:tcW w:w="1517" w:type="dxa"/>
          </w:tcPr>
          <w:p w14:paraId="72DEBE40" w14:textId="77777777" w:rsidR="00484287" w:rsidRPr="001D5128" w:rsidRDefault="00484287" w:rsidP="00916542">
            <w:pPr>
              <w:ind w:left="-268"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20</w:t>
            </w:r>
          </w:p>
        </w:tc>
        <w:tc>
          <w:tcPr>
            <w:tcW w:w="1517" w:type="dxa"/>
          </w:tcPr>
          <w:p w14:paraId="66359B0D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318A4107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14:paraId="1FED7453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287" w:rsidRPr="001D5128" w14:paraId="5366A7C5" w14:textId="77777777" w:rsidTr="00916542">
        <w:trPr>
          <w:trHeight w:val="458"/>
        </w:trPr>
        <w:tc>
          <w:tcPr>
            <w:tcW w:w="1809" w:type="dxa"/>
            <w:vMerge/>
          </w:tcPr>
          <w:p w14:paraId="1C24EACC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</w:tcPr>
          <w:p w14:paraId="4F5063C2" w14:textId="77777777" w:rsidR="00484287" w:rsidRPr="001D5128" w:rsidRDefault="00484287" w:rsidP="00916542">
            <w:pPr>
              <w:ind w:righ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Laurea triennale  </w:t>
            </w:r>
          </w:p>
        </w:tc>
        <w:tc>
          <w:tcPr>
            <w:tcW w:w="1517" w:type="dxa"/>
          </w:tcPr>
          <w:p w14:paraId="5A0FE689" w14:textId="77777777" w:rsidR="00484287" w:rsidRPr="001D5128" w:rsidRDefault="00484287" w:rsidP="00916542">
            <w:pPr>
              <w:ind w:left="-268"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12</w:t>
            </w:r>
          </w:p>
        </w:tc>
        <w:tc>
          <w:tcPr>
            <w:tcW w:w="1517" w:type="dxa"/>
          </w:tcPr>
          <w:p w14:paraId="2F0C068A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7B639DC4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14:paraId="37A86CE7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287" w:rsidRPr="001D5128" w14:paraId="6C09B69F" w14:textId="77777777" w:rsidTr="00916542">
        <w:trPr>
          <w:trHeight w:val="458"/>
        </w:trPr>
        <w:tc>
          <w:tcPr>
            <w:tcW w:w="1809" w:type="dxa"/>
            <w:vMerge/>
          </w:tcPr>
          <w:p w14:paraId="243EFFD8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</w:tcPr>
          <w:p w14:paraId="1FE9BBB1" w14:textId="5A3FF7A1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Diploma</w:t>
            </w:r>
            <w:r w:rsidR="000569D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517" w:type="dxa"/>
          </w:tcPr>
          <w:p w14:paraId="64D22DF2" w14:textId="77777777" w:rsidR="00484287" w:rsidRPr="001D5128" w:rsidRDefault="00484287" w:rsidP="00916542">
            <w:pPr>
              <w:ind w:left="-268"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517" w:type="dxa"/>
          </w:tcPr>
          <w:p w14:paraId="6E39830A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2F650694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14:paraId="51BA1D7A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287" w:rsidRPr="001D5128" w14:paraId="4DC6C139" w14:textId="77777777" w:rsidTr="00916542">
        <w:trPr>
          <w:trHeight w:val="84"/>
        </w:trPr>
        <w:tc>
          <w:tcPr>
            <w:tcW w:w="1809" w:type="dxa"/>
          </w:tcPr>
          <w:p w14:paraId="4BAFE1C7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Abilitazione </w:t>
            </w:r>
          </w:p>
          <w:p w14:paraId="35757E6A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Max 4 punti</w:t>
            </w:r>
          </w:p>
          <w:p w14:paraId="777F6A4B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</w:tcPr>
          <w:p w14:paraId="6E1DAB8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Abilitazione specifica per l’insegnamento della disciplina per cui si concorre</w:t>
            </w:r>
          </w:p>
        </w:tc>
        <w:tc>
          <w:tcPr>
            <w:tcW w:w="1517" w:type="dxa"/>
          </w:tcPr>
          <w:p w14:paraId="0349D2EE" w14:textId="77777777" w:rsidR="00484287" w:rsidRPr="001D5128" w:rsidRDefault="00484287" w:rsidP="00916542">
            <w:pPr>
              <w:ind w:left="-268"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2</w:t>
            </w:r>
          </w:p>
        </w:tc>
        <w:tc>
          <w:tcPr>
            <w:tcW w:w="1517" w:type="dxa"/>
          </w:tcPr>
          <w:p w14:paraId="422D9E32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6B1AC4AC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14:paraId="7CF7E986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287" w:rsidRPr="001D5128" w14:paraId="6BFB6DC4" w14:textId="77777777" w:rsidTr="00916542">
        <w:trPr>
          <w:trHeight w:val="552"/>
        </w:trPr>
        <w:tc>
          <w:tcPr>
            <w:tcW w:w="1809" w:type="dxa"/>
          </w:tcPr>
          <w:p w14:paraId="5CEF982C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</w:tcPr>
          <w:p w14:paraId="6EADC279" w14:textId="77777777" w:rsidR="00484287" w:rsidRPr="001D5128" w:rsidRDefault="00484287" w:rsidP="00916542">
            <w:pPr>
              <w:ind w:right="29" w:hanging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Altra abilitazione</w:t>
            </w:r>
          </w:p>
        </w:tc>
        <w:tc>
          <w:tcPr>
            <w:tcW w:w="1517" w:type="dxa"/>
          </w:tcPr>
          <w:p w14:paraId="1B0A8AC7" w14:textId="77777777" w:rsidR="00484287" w:rsidRPr="001D5128" w:rsidRDefault="00484287" w:rsidP="00916542">
            <w:pPr>
              <w:ind w:left="-268"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517" w:type="dxa"/>
          </w:tcPr>
          <w:p w14:paraId="7E7AC0A4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463D574D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14:paraId="3A4B0B40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287" w:rsidRPr="001D5128" w14:paraId="725D7AC8" w14:textId="77777777" w:rsidTr="00916542">
        <w:trPr>
          <w:trHeight w:val="201"/>
        </w:trPr>
        <w:tc>
          <w:tcPr>
            <w:tcW w:w="1809" w:type="dxa"/>
            <w:vMerge w:val="restart"/>
          </w:tcPr>
          <w:p w14:paraId="27AED80A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Altri titoli</w:t>
            </w:r>
            <w:r w:rsidRPr="001D51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9A2B765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D5128">
              <w:rPr>
                <w:rFonts w:ascii="Arial" w:hAnsi="Arial" w:cs="Arial"/>
                <w:sz w:val="18"/>
                <w:szCs w:val="18"/>
              </w:rPr>
              <w:t>post universitari</w:t>
            </w:r>
            <w:proofErr w:type="gramEnd"/>
            <w:r w:rsidRPr="001D51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2628DA2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Max 6 punti</w:t>
            </w:r>
          </w:p>
          <w:p w14:paraId="49E067ED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</w:tcPr>
          <w:p w14:paraId="40FFD47A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Altra laurea </w:t>
            </w:r>
          </w:p>
        </w:tc>
        <w:tc>
          <w:tcPr>
            <w:tcW w:w="1517" w:type="dxa"/>
          </w:tcPr>
          <w:p w14:paraId="31871CF2" w14:textId="77777777" w:rsidR="00484287" w:rsidRPr="001D5128" w:rsidRDefault="00484287" w:rsidP="00916542">
            <w:pPr>
              <w:ind w:left="-268"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3</w:t>
            </w:r>
          </w:p>
        </w:tc>
        <w:tc>
          <w:tcPr>
            <w:tcW w:w="1517" w:type="dxa"/>
          </w:tcPr>
          <w:p w14:paraId="276E347A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49DFE783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14:paraId="2DC17976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287" w:rsidRPr="001D5128" w14:paraId="20C2494C" w14:textId="77777777" w:rsidTr="00916542">
        <w:trPr>
          <w:trHeight w:val="201"/>
        </w:trPr>
        <w:tc>
          <w:tcPr>
            <w:tcW w:w="1809" w:type="dxa"/>
            <w:vMerge/>
          </w:tcPr>
          <w:p w14:paraId="073C3F79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</w:tcPr>
          <w:p w14:paraId="2D5BBF5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Dottorato di ricerca</w:t>
            </w:r>
          </w:p>
        </w:tc>
        <w:tc>
          <w:tcPr>
            <w:tcW w:w="1517" w:type="dxa"/>
          </w:tcPr>
          <w:p w14:paraId="33C7C019" w14:textId="77777777" w:rsidR="00484287" w:rsidRPr="001D5128" w:rsidRDefault="00484287" w:rsidP="00916542">
            <w:pPr>
              <w:ind w:left="-268"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3</w:t>
            </w:r>
          </w:p>
          <w:p w14:paraId="11215CF8" w14:textId="77777777" w:rsidR="00484287" w:rsidRPr="001D5128" w:rsidRDefault="00484287" w:rsidP="00916542">
            <w:pPr>
              <w:ind w:left="-268"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47F8606C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1E97F045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14:paraId="45E94329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287" w:rsidRPr="001D5128" w14:paraId="502C18AB" w14:textId="77777777" w:rsidTr="00916542">
        <w:trPr>
          <w:trHeight w:val="201"/>
        </w:trPr>
        <w:tc>
          <w:tcPr>
            <w:tcW w:w="1809" w:type="dxa"/>
            <w:vMerge/>
          </w:tcPr>
          <w:p w14:paraId="5882B470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</w:tcPr>
          <w:p w14:paraId="2950FFA3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Master di II livello </w:t>
            </w:r>
          </w:p>
        </w:tc>
        <w:tc>
          <w:tcPr>
            <w:tcW w:w="1517" w:type="dxa"/>
          </w:tcPr>
          <w:p w14:paraId="236BC69D" w14:textId="77777777" w:rsidR="00484287" w:rsidRPr="001D5128" w:rsidRDefault="00484287" w:rsidP="00916542">
            <w:pPr>
              <w:ind w:left="-268"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2</w:t>
            </w:r>
          </w:p>
        </w:tc>
        <w:tc>
          <w:tcPr>
            <w:tcW w:w="1517" w:type="dxa"/>
          </w:tcPr>
          <w:p w14:paraId="78AF49ED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77B40194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14:paraId="4FAD8DF7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287" w:rsidRPr="001D5128" w14:paraId="693BFF3A" w14:textId="77777777" w:rsidTr="00916542">
        <w:trPr>
          <w:trHeight w:val="144"/>
        </w:trPr>
        <w:tc>
          <w:tcPr>
            <w:tcW w:w="1809" w:type="dxa"/>
            <w:vMerge/>
          </w:tcPr>
          <w:p w14:paraId="46BB2D17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</w:tcPr>
          <w:p w14:paraId="15BDA473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Master di </w:t>
            </w:r>
            <w:proofErr w:type="spellStart"/>
            <w:r w:rsidRPr="001D5128">
              <w:rPr>
                <w:rFonts w:ascii="Arial" w:hAnsi="Arial" w:cs="Arial"/>
                <w:sz w:val="18"/>
                <w:szCs w:val="18"/>
              </w:rPr>
              <w:t>Ilivello</w:t>
            </w:r>
            <w:proofErr w:type="spellEnd"/>
          </w:p>
        </w:tc>
        <w:tc>
          <w:tcPr>
            <w:tcW w:w="1517" w:type="dxa"/>
          </w:tcPr>
          <w:p w14:paraId="275A8222" w14:textId="77777777" w:rsidR="00484287" w:rsidRPr="001D5128" w:rsidRDefault="00484287" w:rsidP="00916542">
            <w:pPr>
              <w:ind w:left="-268"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517" w:type="dxa"/>
          </w:tcPr>
          <w:p w14:paraId="563F0839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4B2B638C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14:paraId="5A96E0D4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287" w:rsidRPr="001D5128" w14:paraId="3DAFCBFD" w14:textId="77777777" w:rsidTr="00916542">
        <w:trPr>
          <w:trHeight w:val="855"/>
        </w:trPr>
        <w:tc>
          <w:tcPr>
            <w:tcW w:w="1809" w:type="dxa"/>
          </w:tcPr>
          <w:p w14:paraId="3DBB4896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Formazione</w:t>
            </w:r>
          </w:p>
          <w:p w14:paraId="54DC6747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Max 2 punti</w:t>
            </w: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99" w:type="dxa"/>
          </w:tcPr>
          <w:p w14:paraId="2672DEE5" w14:textId="77777777" w:rsidR="00484287" w:rsidRPr="001D5128" w:rsidRDefault="00484287" w:rsidP="00916542">
            <w:pPr>
              <w:ind w:left="-77"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Attestato corso di formazione </w:t>
            </w:r>
          </w:p>
          <w:p w14:paraId="1FDDB157" w14:textId="77777777" w:rsidR="00484287" w:rsidRPr="001D5128" w:rsidRDefault="00484287" w:rsidP="00916542">
            <w:pPr>
              <w:ind w:left="65" w:right="29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(25 ore)</w:t>
            </w:r>
          </w:p>
        </w:tc>
        <w:tc>
          <w:tcPr>
            <w:tcW w:w="1517" w:type="dxa"/>
          </w:tcPr>
          <w:p w14:paraId="16E90849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517" w:type="dxa"/>
          </w:tcPr>
          <w:p w14:paraId="04EF9C69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77500AFC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14:paraId="54C25125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287" w:rsidRPr="001D5128" w14:paraId="294FD826" w14:textId="77777777" w:rsidTr="00916542">
        <w:trPr>
          <w:trHeight w:val="880"/>
        </w:trPr>
        <w:tc>
          <w:tcPr>
            <w:tcW w:w="1809" w:type="dxa"/>
          </w:tcPr>
          <w:p w14:paraId="1C3170B2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Altre Esperienze </w:t>
            </w:r>
          </w:p>
          <w:p w14:paraId="2FBD1097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Max 8 punti </w:t>
            </w:r>
          </w:p>
        </w:tc>
        <w:tc>
          <w:tcPr>
            <w:tcW w:w="1899" w:type="dxa"/>
          </w:tcPr>
          <w:p w14:paraId="033245FA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Tutor in corsi PON, PNRR, ecc</w:t>
            </w: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17" w:type="dxa"/>
          </w:tcPr>
          <w:p w14:paraId="3AB3487C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</w:t>
            </w:r>
          </w:p>
          <w:p w14:paraId="0AF08D87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 per ogni esperienza </w:t>
            </w:r>
          </w:p>
        </w:tc>
        <w:tc>
          <w:tcPr>
            <w:tcW w:w="1517" w:type="dxa"/>
          </w:tcPr>
          <w:p w14:paraId="49721B4E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398E6012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14:paraId="26085920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287" w:rsidRPr="001D5128" w14:paraId="338AEFEA" w14:textId="77777777" w:rsidTr="00916542">
        <w:trPr>
          <w:trHeight w:val="283"/>
        </w:trPr>
        <w:tc>
          <w:tcPr>
            <w:tcW w:w="5225" w:type="dxa"/>
            <w:gridSpan w:val="3"/>
          </w:tcPr>
          <w:p w14:paraId="7723F421" w14:textId="77777777" w:rsidR="00484287" w:rsidRPr="001D5128" w:rsidRDefault="00484287" w:rsidP="00916542">
            <w:pPr>
              <w:ind w:right="2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Punteggio totale</w:t>
            </w:r>
          </w:p>
        </w:tc>
        <w:tc>
          <w:tcPr>
            <w:tcW w:w="1517" w:type="dxa"/>
          </w:tcPr>
          <w:p w14:paraId="39599D62" w14:textId="77777777" w:rsidR="00484287" w:rsidRPr="001D5128" w:rsidRDefault="00484287" w:rsidP="00916542">
            <w:pPr>
              <w:ind w:right="29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</w:tcPr>
          <w:p w14:paraId="3DF79B22" w14:textId="77777777" w:rsidR="00484287" w:rsidRPr="001D5128" w:rsidRDefault="00484287" w:rsidP="00916542">
            <w:pPr>
              <w:ind w:right="29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</w:tcPr>
          <w:p w14:paraId="5F073BB8" w14:textId="77777777" w:rsidR="00484287" w:rsidRPr="001D5128" w:rsidRDefault="00484287" w:rsidP="00916542">
            <w:pPr>
              <w:ind w:right="29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3D08255" w14:textId="5ED0946C" w:rsidR="000569D0" w:rsidRPr="000569D0" w:rsidRDefault="000569D0" w:rsidP="000569D0">
      <w:pPr>
        <w:widowControl w:val="0"/>
        <w:autoSpaceDE w:val="0"/>
        <w:autoSpaceDN w:val="0"/>
        <w:spacing w:after="0" w:line="240" w:lineRule="auto"/>
        <w:ind w:right="145"/>
        <w:outlineLvl w:val="0"/>
        <w:rPr>
          <w:rFonts w:ascii="Cambria" w:hAnsi="Cambria"/>
          <w:i/>
          <w:iCs/>
          <w:sz w:val="18"/>
          <w:szCs w:val="18"/>
        </w:rPr>
      </w:pPr>
      <w:r w:rsidRPr="000569D0">
        <w:rPr>
          <w:rFonts w:ascii="Cambria" w:hAnsi="Cambria"/>
          <w:i/>
          <w:iCs/>
          <w:sz w:val="18"/>
          <w:szCs w:val="18"/>
        </w:rPr>
        <w:t>* per i percorsi della scuola dell’Infanzia</w:t>
      </w:r>
    </w:p>
    <w:p w14:paraId="00180EE0" w14:textId="630BB94C" w:rsidR="008B529B" w:rsidRPr="00BC5EEC" w:rsidRDefault="007D1E45" w:rsidP="00AC6BC7">
      <w:pPr>
        <w:widowControl w:val="0"/>
        <w:autoSpaceDE w:val="0"/>
        <w:autoSpaceDN w:val="0"/>
        <w:spacing w:after="0" w:line="240" w:lineRule="auto"/>
        <w:ind w:left="6372" w:right="145" w:firstLine="708"/>
        <w:jc w:val="center"/>
        <w:outlineLvl w:val="0"/>
        <w:rPr>
          <w:rFonts w:ascii="Cambria" w:hAnsi="Cambria" w:cs="Times New Roman"/>
          <w:b/>
          <w:bCs/>
          <w:sz w:val="21"/>
        </w:rPr>
      </w:pPr>
      <w:r w:rsidRPr="00BC5EEC">
        <w:rPr>
          <w:rFonts w:ascii="Cambria" w:hAnsi="Cambria"/>
          <w:b/>
          <w:bCs/>
        </w:rPr>
        <w:t>CANDIDATO</w:t>
      </w:r>
      <w:r w:rsidR="00BD49A6" w:rsidRPr="00BC5EEC">
        <w:rPr>
          <w:rFonts w:ascii="Cambria" w:hAnsi="Cambria"/>
          <w:b/>
          <w:bCs/>
        </w:rPr>
        <w:t xml:space="preserve">: </w:t>
      </w:r>
      <w:r w:rsidR="00AC6BC7">
        <w:rPr>
          <w:rFonts w:ascii="Cambria" w:hAnsi="Cambria"/>
          <w:b/>
          <w:bCs/>
        </w:rPr>
        <w:t>_____________</w:t>
      </w:r>
      <w:r w:rsidR="00040326" w:rsidRPr="00BC5EEC">
        <w:rPr>
          <w:rFonts w:ascii="Cambria" w:hAnsi="Cambria"/>
          <w:b/>
          <w:bCs/>
        </w:rPr>
        <w:t>__</w:t>
      </w:r>
      <w:r w:rsidR="0051066D" w:rsidRPr="00BC5EEC">
        <w:rPr>
          <w:rFonts w:ascii="Cambria" w:hAnsi="Cambria"/>
          <w:b/>
          <w:bCs/>
        </w:rPr>
        <w:t>_________</w:t>
      </w:r>
      <w:r w:rsidR="00040326" w:rsidRPr="00BC5EEC">
        <w:rPr>
          <w:rFonts w:ascii="Cambria" w:hAnsi="Cambria"/>
          <w:b/>
          <w:bCs/>
        </w:rPr>
        <w:t>__</w:t>
      </w:r>
      <w:r w:rsidR="00B63A5E" w:rsidRPr="00BC5EEC">
        <w:rPr>
          <w:rFonts w:ascii="Cambria" w:hAnsi="Cambria"/>
          <w:b/>
          <w:bCs/>
        </w:rPr>
        <w:t>_____</w:t>
      </w:r>
      <w:r w:rsidR="00040326" w:rsidRPr="00BC5EEC">
        <w:rPr>
          <w:rFonts w:ascii="Cambria" w:hAnsi="Cambria"/>
          <w:b/>
          <w:bCs/>
        </w:rPr>
        <w:t>______</w:t>
      </w:r>
    </w:p>
    <w:p w14:paraId="576A123A" w14:textId="165EE5D7" w:rsidR="00E90AEA" w:rsidRDefault="005C4CE1" w:rsidP="00A77CB9">
      <w:pPr>
        <w:spacing w:after="0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</w:p>
    <w:p w14:paraId="34942CCC" w14:textId="77777777" w:rsidR="007C0264" w:rsidRDefault="007C0264" w:rsidP="007C0264">
      <w:pPr>
        <w:pStyle w:val="Comma"/>
        <w:numPr>
          <w:ilvl w:val="0"/>
          <w:numId w:val="0"/>
        </w:numPr>
        <w:spacing w:after="0"/>
        <w:ind w:left="567" w:hanging="284"/>
        <w:contextualSpacing w:val="0"/>
        <w:rPr>
          <w:rFonts w:asciiTheme="majorHAnsi" w:hAnsiTheme="majorHAnsi" w:cstheme="minorHAnsi"/>
        </w:rPr>
      </w:pPr>
    </w:p>
    <w:p w14:paraId="12D49027" w14:textId="77777777" w:rsidR="007C0264" w:rsidRDefault="007C0264" w:rsidP="007C0264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Data ______________________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firma _____________________________________</w:t>
      </w:r>
    </w:p>
    <w:p w14:paraId="01E2B9A1" w14:textId="58CC9896" w:rsidR="009A0403" w:rsidRPr="00AF516A" w:rsidRDefault="009A0403" w:rsidP="006F26C3">
      <w:pPr>
        <w:spacing w:after="0"/>
        <w:rPr>
          <w:rFonts w:ascii="Arial" w:hAnsi="Arial" w:cs="Arial"/>
        </w:rPr>
      </w:pPr>
      <w:r w:rsidRPr="00AF516A">
        <w:rPr>
          <w:rFonts w:ascii="Arial" w:eastAsia="Times New Roman" w:hAnsi="Arial" w:cs="Arial"/>
          <w:b/>
        </w:rPr>
        <w:t xml:space="preserve">DICHIARAZIONE SOSTITUTIVA DELLE CERTIFICAZIONI </w:t>
      </w:r>
    </w:p>
    <w:p w14:paraId="71F816F9" w14:textId="77777777" w:rsidR="009A0403" w:rsidRPr="00AF516A" w:rsidRDefault="009A0403" w:rsidP="009A0403">
      <w:pPr>
        <w:spacing w:after="36"/>
        <w:rPr>
          <w:rFonts w:ascii="Arial" w:eastAsia="Times New Roman" w:hAnsi="Arial" w:cs="Arial"/>
          <w:b/>
          <w:i/>
          <w:iCs/>
        </w:rPr>
      </w:pPr>
      <w:r w:rsidRPr="00AF516A">
        <w:rPr>
          <w:rFonts w:ascii="Arial" w:eastAsia="Times New Roman" w:hAnsi="Arial" w:cs="Arial"/>
          <w:b/>
          <w:i/>
          <w:iCs/>
        </w:rPr>
        <w:t xml:space="preserve"> </w:t>
      </w:r>
    </w:p>
    <w:p w14:paraId="55964538" w14:textId="77777777" w:rsidR="009A0403" w:rsidRPr="00AF516A" w:rsidRDefault="009A0403" w:rsidP="009A0403">
      <w:pPr>
        <w:spacing w:after="36"/>
        <w:jc w:val="both"/>
        <w:rPr>
          <w:rFonts w:ascii="Arial" w:eastAsia="Times New Roman" w:hAnsi="Arial" w:cs="Arial"/>
          <w:b/>
          <w:i/>
          <w:iCs/>
        </w:rPr>
      </w:pPr>
      <w:r w:rsidRPr="00AF516A">
        <w:rPr>
          <w:rFonts w:ascii="Arial" w:eastAsia="Times New Roman" w:hAnsi="Arial" w:cs="Arial"/>
          <w:i/>
          <w:iCs/>
        </w:rPr>
        <w:t xml:space="preserve">Consapevole delle sanzioni penali nel caso di dichiarazioni mendaci, richiamate dall’art. 76 del D.P.R. n. 445/2000, dichiaro che quanto si sottoscrive corrisponde a verità. Ai sensi del </w:t>
      </w:r>
      <w:proofErr w:type="spellStart"/>
      <w:r w:rsidRPr="00AF516A">
        <w:rPr>
          <w:rFonts w:ascii="Arial" w:eastAsia="Times New Roman" w:hAnsi="Arial" w:cs="Arial"/>
          <w:i/>
          <w:iCs/>
        </w:rPr>
        <w:t>D.Lgs.</w:t>
      </w:r>
      <w:proofErr w:type="spellEnd"/>
      <w:r w:rsidRPr="00AF516A">
        <w:rPr>
          <w:rFonts w:ascii="Arial" w:eastAsia="Times New Roman" w:hAnsi="Arial" w:cs="Arial"/>
          <w:i/>
          <w:iCs/>
        </w:rPr>
        <w:t xml:space="preserve"> n. 196 del 30/06/2003 e del Regolamento UE 2016/679 dichiaro, altresì, di essere informato che i dati personali raccolti saranno trattati, anche con strumenti informatici, esclusivamente nell’ambito del procedimento per il quale la presente dichiarazione viene resa. </w:t>
      </w:r>
    </w:p>
    <w:p w14:paraId="1E40EC3D" w14:textId="77777777" w:rsidR="00AF516A" w:rsidRPr="00AF516A" w:rsidRDefault="00AF516A" w:rsidP="009A0403">
      <w:pPr>
        <w:spacing w:after="36"/>
        <w:rPr>
          <w:rFonts w:ascii="Arial" w:eastAsia="Times New Roman" w:hAnsi="Arial" w:cs="Arial"/>
          <w:bCs/>
        </w:rPr>
      </w:pPr>
    </w:p>
    <w:p w14:paraId="00EA625E" w14:textId="08875CA8" w:rsidR="009A0403" w:rsidRDefault="009A0403" w:rsidP="009A0403">
      <w:pPr>
        <w:spacing w:after="36"/>
        <w:rPr>
          <w:rFonts w:ascii="Arial" w:eastAsia="Times New Roman" w:hAnsi="Arial" w:cs="Arial"/>
          <w:bCs/>
        </w:rPr>
      </w:pPr>
      <w:r w:rsidRPr="00AF516A">
        <w:rPr>
          <w:rFonts w:ascii="Arial" w:eastAsia="Times New Roman" w:hAnsi="Arial" w:cs="Arial"/>
          <w:bCs/>
        </w:rPr>
        <w:t>Luogo e data _________________________</w:t>
      </w:r>
    </w:p>
    <w:p w14:paraId="5ED40C30" w14:textId="77777777" w:rsidR="00AF516A" w:rsidRPr="00AF516A" w:rsidRDefault="00AF516A" w:rsidP="009A0403">
      <w:pPr>
        <w:spacing w:after="36"/>
        <w:rPr>
          <w:rFonts w:ascii="Arial" w:eastAsia="Times New Roman" w:hAnsi="Arial" w:cs="Arial"/>
          <w:bCs/>
        </w:rPr>
      </w:pPr>
    </w:p>
    <w:p w14:paraId="3ACC6EA4" w14:textId="77777777" w:rsidR="009A0403" w:rsidRPr="00AF516A" w:rsidRDefault="009A0403" w:rsidP="009A0403">
      <w:pPr>
        <w:spacing w:after="69"/>
        <w:ind w:left="5670" w:right="956" w:firstLine="702"/>
        <w:jc w:val="center"/>
        <w:rPr>
          <w:rFonts w:ascii="Arial" w:eastAsia="Times New Roman" w:hAnsi="Arial" w:cs="Arial"/>
          <w:bCs/>
        </w:rPr>
      </w:pPr>
      <w:r w:rsidRPr="00AF516A">
        <w:rPr>
          <w:rFonts w:ascii="Arial" w:eastAsia="Times New Roman" w:hAnsi="Arial" w:cs="Arial"/>
          <w:bCs/>
        </w:rPr>
        <w:t xml:space="preserve">FIRMA </w:t>
      </w:r>
    </w:p>
    <w:p w14:paraId="2CAABEE4" w14:textId="77777777" w:rsidR="009A0403" w:rsidRPr="00AF516A" w:rsidRDefault="009A0403" w:rsidP="00AF516A">
      <w:pPr>
        <w:spacing w:after="69"/>
        <w:ind w:left="4956" w:right="4" w:firstLine="708"/>
        <w:rPr>
          <w:rFonts w:ascii="Arial" w:hAnsi="Arial" w:cs="Arial"/>
          <w:bCs/>
        </w:rPr>
      </w:pPr>
      <w:r w:rsidRPr="00AF516A">
        <w:rPr>
          <w:rFonts w:ascii="Arial" w:eastAsia="Times New Roman" w:hAnsi="Arial" w:cs="Arial"/>
          <w:bCs/>
        </w:rPr>
        <w:t>____________________________</w:t>
      </w:r>
    </w:p>
    <w:p w14:paraId="0AC82AB5" w14:textId="77777777" w:rsidR="003B1550" w:rsidRPr="00A77CB9" w:rsidRDefault="003B1550" w:rsidP="003B1550">
      <w:pPr>
        <w:spacing w:after="69"/>
        <w:ind w:left="5670" w:right="956" w:firstLine="702"/>
        <w:jc w:val="center"/>
        <w:rPr>
          <w:bCs/>
        </w:rPr>
      </w:pPr>
    </w:p>
    <w:sectPr w:rsidR="003B1550" w:rsidRPr="00A77CB9" w:rsidSect="00F64778">
      <w:pgSz w:w="11911" w:h="16841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84BCD" w14:textId="77777777" w:rsidR="00025A69" w:rsidRDefault="00025A69" w:rsidP="006C4B02">
      <w:pPr>
        <w:spacing w:after="0" w:line="240" w:lineRule="auto"/>
      </w:pPr>
      <w:r>
        <w:separator/>
      </w:r>
    </w:p>
  </w:endnote>
  <w:endnote w:type="continuationSeparator" w:id="0">
    <w:p w14:paraId="416ACC4A" w14:textId="77777777" w:rsidR="00025A69" w:rsidRDefault="00025A69" w:rsidP="006C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308DB" w14:textId="77777777" w:rsidR="00025A69" w:rsidRDefault="00025A69" w:rsidP="006C4B02">
      <w:pPr>
        <w:spacing w:after="0" w:line="240" w:lineRule="auto"/>
      </w:pPr>
      <w:r>
        <w:separator/>
      </w:r>
    </w:p>
  </w:footnote>
  <w:footnote w:type="continuationSeparator" w:id="0">
    <w:p w14:paraId="08061808" w14:textId="77777777" w:rsidR="00025A69" w:rsidRDefault="00025A69" w:rsidP="006C4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7CB0"/>
    <w:multiLevelType w:val="hybridMultilevel"/>
    <w:tmpl w:val="4476F35C"/>
    <w:lvl w:ilvl="0" w:tplc="4608284E">
      <w:numFmt w:val="bullet"/>
      <w:lvlText w:val="-"/>
      <w:lvlJc w:val="left"/>
      <w:pPr>
        <w:ind w:left="87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" w15:restartNumberingAfterBreak="0">
    <w:nsid w:val="23FB7AD7"/>
    <w:multiLevelType w:val="hybridMultilevel"/>
    <w:tmpl w:val="CFB869A0"/>
    <w:lvl w:ilvl="0" w:tplc="75CA5354">
      <w:start w:val="3"/>
      <w:numFmt w:val="lowerLetter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CFD12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C5F56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07930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E0456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E6F8A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A6F02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C48D7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8F0D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CD3C38"/>
    <w:multiLevelType w:val="hybridMultilevel"/>
    <w:tmpl w:val="5DEEF978"/>
    <w:lvl w:ilvl="0" w:tplc="988CB452">
      <w:start w:val="1"/>
      <w:numFmt w:val="lowerLetter"/>
      <w:lvlText w:val="%1)"/>
      <w:lvlJc w:val="left"/>
      <w:pPr>
        <w:ind w:left="571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" w15:restartNumberingAfterBreak="0">
    <w:nsid w:val="380B4877"/>
    <w:multiLevelType w:val="hybridMultilevel"/>
    <w:tmpl w:val="9B80F1C4"/>
    <w:lvl w:ilvl="0" w:tplc="D9B6B3BA">
      <w:start w:val="4"/>
      <w:numFmt w:val="bullet"/>
      <w:lvlText w:val="-"/>
      <w:lvlJc w:val="left"/>
      <w:pPr>
        <w:ind w:left="38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4" w15:restartNumberingAfterBreak="0">
    <w:nsid w:val="387638A9"/>
    <w:multiLevelType w:val="hybridMultilevel"/>
    <w:tmpl w:val="3A6CA5EA"/>
    <w:lvl w:ilvl="0" w:tplc="368CE3D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724D4FA8"/>
    <w:multiLevelType w:val="hybridMultilevel"/>
    <w:tmpl w:val="5BC2A36A"/>
    <w:lvl w:ilvl="0" w:tplc="C74407E0">
      <w:start w:val="1"/>
      <w:numFmt w:val="decimal"/>
      <w:lvlText w:val="%1)"/>
      <w:lvlJc w:val="left"/>
      <w:pPr>
        <w:ind w:left="1920" w:hanging="15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B4073"/>
    <w:multiLevelType w:val="hybridMultilevel"/>
    <w:tmpl w:val="2D2A013E"/>
    <w:lvl w:ilvl="0" w:tplc="A1D02308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26" w:hanging="360"/>
      </w:pPr>
    </w:lvl>
    <w:lvl w:ilvl="2" w:tplc="0410001B" w:tentative="1">
      <w:start w:val="1"/>
      <w:numFmt w:val="lowerRoman"/>
      <w:lvlText w:val="%3."/>
      <w:lvlJc w:val="right"/>
      <w:pPr>
        <w:ind w:left="1946" w:hanging="180"/>
      </w:pPr>
    </w:lvl>
    <w:lvl w:ilvl="3" w:tplc="0410000F" w:tentative="1">
      <w:start w:val="1"/>
      <w:numFmt w:val="decimal"/>
      <w:lvlText w:val="%4."/>
      <w:lvlJc w:val="left"/>
      <w:pPr>
        <w:ind w:left="2666" w:hanging="360"/>
      </w:pPr>
    </w:lvl>
    <w:lvl w:ilvl="4" w:tplc="04100019" w:tentative="1">
      <w:start w:val="1"/>
      <w:numFmt w:val="lowerLetter"/>
      <w:lvlText w:val="%5."/>
      <w:lvlJc w:val="left"/>
      <w:pPr>
        <w:ind w:left="3386" w:hanging="360"/>
      </w:pPr>
    </w:lvl>
    <w:lvl w:ilvl="5" w:tplc="0410001B" w:tentative="1">
      <w:start w:val="1"/>
      <w:numFmt w:val="lowerRoman"/>
      <w:lvlText w:val="%6."/>
      <w:lvlJc w:val="right"/>
      <w:pPr>
        <w:ind w:left="4106" w:hanging="180"/>
      </w:pPr>
    </w:lvl>
    <w:lvl w:ilvl="6" w:tplc="0410000F" w:tentative="1">
      <w:start w:val="1"/>
      <w:numFmt w:val="decimal"/>
      <w:lvlText w:val="%7."/>
      <w:lvlJc w:val="left"/>
      <w:pPr>
        <w:ind w:left="4826" w:hanging="360"/>
      </w:pPr>
    </w:lvl>
    <w:lvl w:ilvl="7" w:tplc="04100019" w:tentative="1">
      <w:start w:val="1"/>
      <w:numFmt w:val="lowerLetter"/>
      <w:lvlText w:val="%8."/>
      <w:lvlJc w:val="left"/>
      <w:pPr>
        <w:ind w:left="5546" w:hanging="360"/>
      </w:pPr>
    </w:lvl>
    <w:lvl w:ilvl="8" w:tplc="0410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8" w15:restartNumberingAfterBreak="0">
    <w:nsid w:val="79921F3F"/>
    <w:multiLevelType w:val="hybridMultilevel"/>
    <w:tmpl w:val="EADEF162"/>
    <w:lvl w:ilvl="0" w:tplc="FD30AF96">
      <w:start w:val="1"/>
      <w:numFmt w:val="bullet"/>
      <w:lvlText w:val="•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81562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89FE6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CD524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8F6C0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26606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0A894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46892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81EC4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800623">
    <w:abstractNumId w:val="1"/>
  </w:num>
  <w:num w:numId="2" w16cid:durableId="1128862205">
    <w:abstractNumId w:val="8"/>
  </w:num>
  <w:num w:numId="3" w16cid:durableId="1986427018">
    <w:abstractNumId w:val="2"/>
  </w:num>
  <w:num w:numId="4" w16cid:durableId="1646204247">
    <w:abstractNumId w:val="7"/>
  </w:num>
  <w:num w:numId="5" w16cid:durableId="1611399615">
    <w:abstractNumId w:val="6"/>
  </w:num>
  <w:num w:numId="6" w16cid:durableId="774329895">
    <w:abstractNumId w:val="0"/>
  </w:num>
  <w:num w:numId="7" w16cid:durableId="366761029">
    <w:abstractNumId w:val="3"/>
  </w:num>
  <w:num w:numId="8" w16cid:durableId="1595092230">
    <w:abstractNumId w:val="4"/>
  </w:num>
  <w:num w:numId="9" w16cid:durableId="1667976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9B"/>
    <w:rsid w:val="0000305E"/>
    <w:rsid w:val="00025A69"/>
    <w:rsid w:val="00040326"/>
    <w:rsid w:val="000569D0"/>
    <w:rsid w:val="00085E7C"/>
    <w:rsid w:val="000A0474"/>
    <w:rsid w:val="000A4119"/>
    <w:rsid w:val="000D5478"/>
    <w:rsid w:val="000D7F33"/>
    <w:rsid w:val="000E0908"/>
    <w:rsid w:val="00117F1C"/>
    <w:rsid w:val="00153858"/>
    <w:rsid w:val="00184135"/>
    <w:rsid w:val="00196588"/>
    <w:rsid w:val="001B36B9"/>
    <w:rsid w:val="001C6D90"/>
    <w:rsid w:val="001D672A"/>
    <w:rsid w:val="001F2CF4"/>
    <w:rsid w:val="00220329"/>
    <w:rsid w:val="00235E84"/>
    <w:rsid w:val="00262229"/>
    <w:rsid w:val="00273201"/>
    <w:rsid w:val="002812F3"/>
    <w:rsid w:val="002B4D4A"/>
    <w:rsid w:val="002C581C"/>
    <w:rsid w:val="002D3FD6"/>
    <w:rsid w:val="00307A3B"/>
    <w:rsid w:val="003454D6"/>
    <w:rsid w:val="00377A3A"/>
    <w:rsid w:val="00391CC5"/>
    <w:rsid w:val="003B1550"/>
    <w:rsid w:val="003B5A59"/>
    <w:rsid w:val="003C3D1E"/>
    <w:rsid w:val="003C7A79"/>
    <w:rsid w:val="003D1996"/>
    <w:rsid w:val="003D2008"/>
    <w:rsid w:val="003E124B"/>
    <w:rsid w:val="003E2A09"/>
    <w:rsid w:val="003F5694"/>
    <w:rsid w:val="00423F9F"/>
    <w:rsid w:val="004305AF"/>
    <w:rsid w:val="00450633"/>
    <w:rsid w:val="00484287"/>
    <w:rsid w:val="00491DD3"/>
    <w:rsid w:val="004C74CE"/>
    <w:rsid w:val="004F735C"/>
    <w:rsid w:val="0051066D"/>
    <w:rsid w:val="005237E3"/>
    <w:rsid w:val="00534485"/>
    <w:rsid w:val="0057556E"/>
    <w:rsid w:val="00581390"/>
    <w:rsid w:val="00582255"/>
    <w:rsid w:val="005C4CE1"/>
    <w:rsid w:val="005E56A9"/>
    <w:rsid w:val="006302C3"/>
    <w:rsid w:val="00664C9F"/>
    <w:rsid w:val="00671BBB"/>
    <w:rsid w:val="006B1D75"/>
    <w:rsid w:val="006C4B02"/>
    <w:rsid w:val="006F26C3"/>
    <w:rsid w:val="006F6269"/>
    <w:rsid w:val="00743EEA"/>
    <w:rsid w:val="00765A7D"/>
    <w:rsid w:val="007C0264"/>
    <w:rsid w:val="007D1E45"/>
    <w:rsid w:val="007E438C"/>
    <w:rsid w:val="007F4559"/>
    <w:rsid w:val="00810127"/>
    <w:rsid w:val="00874D75"/>
    <w:rsid w:val="00876B27"/>
    <w:rsid w:val="00884174"/>
    <w:rsid w:val="008A48C7"/>
    <w:rsid w:val="008B0988"/>
    <w:rsid w:val="008B3CAB"/>
    <w:rsid w:val="008B529B"/>
    <w:rsid w:val="008C5C44"/>
    <w:rsid w:val="008F3915"/>
    <w:rsid w:val="00920205"/>
    <w:rsid w:val="009409A8"/>
    <w:rsid w:val="009911CC"/>
    <w:rsid w:val="00991F84"/>
    <w:rsid w:val="009A0403"/>
    <w:rsid w:val="009A3A7C"/>
    <w:rsid w:val="009B039B"/>
    <w:rsid w:val="009C297C"/>
    <w:rsid w:val="009C4755"/>
    <w:rsid w:val="00A506E3"/>
    <w:rsid w:val="00A771FC"/>
    <w:rsid w:val="00A77CB9"/>
    <w:rsid w:val="00AA400F"/>
    <w:rsid w:val="00AC6BC7"/>
    <w:rsid w:val="00AD3271"/>
    <w:rsid w:val="00AF516A"/>
    <w:rsid w:val="00AF6D12"/>
    <w:rsid w:val="00B07F3B"/>
    <w:rsid w:val="00B242AB"/>
    <w:rsid w:val="00B32EE6"/>
    <w:rsid w:val="00B63A5E"/>
    <w:rsid w:val="00B63D82"/>
    <w:rsid w:val="00B817A1"/>
    <w:rsid w:val="00B94387"/>
    <w:rsid w:val="00BC5EEC"/>
    <w:rsid w:val="00BD49A6"/>
    <w:rsid w:val="00BE73C7"/>
    <w:rsid w:val="00BF4D6D"/>
    <w:rsid w:val="00C145C6"/>
    <w:rsid w:val="00C710CB"/>
    <w:rsid w:val="00C729FA"/>
    <w:rsid w:val="00CA0946"/>
    <w:rsid w:val="00CB65F3"/>
    <w:rsid w:val="00CC335F"/>
    <w:rsid w:val="00D02D4B"/>
    <w:rsid w:val="00D170DB"/>
    <w:rsid w:val="00D72FF3"/>
    <w:rsid w:val="00D8215A"/>
    <w:rsid w:val="00D87DC8"/>
    <w:rsid w:val="00D96DE2"/>
    <w:rsid w:val="00DB1A58"/>
    <w:rsid w:val="00DD6B54"/>
    <w:rsid w:val="00E42332"/>
    <w:rsid w:val="00E60F4D"/>
    <w:rsid w:val="00E770E5"/>
    <w:rsid w:val="00E90541"/>
    <w:rsid w:val="00E90AEA"/>
    <w:rsid w:val="00EF03F4"/>
    <w:rsid w:val="00F55771"/>
    <w:rsid w:val="00F64778"/>
    <w:rsid w:val="00F6581D"/>
    <w:rsid w:val="00FA6D32"/>
    <w:rsid w:val="00FC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3F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5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7C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B36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36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3D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B0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B02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e"/>
    <w:uiPriority w:val="1"/>
    <w:qFormat/>
    <w:rsid w:val="00D72FF3"/>
    <w:pPr>
      <w:widowControl w:val="0"/>
      <w:autoSpaceDE w:val="0"/>
      <w:autoSpaceDN w:val="0"/>
      <w:spacing w:after="0" w:line="240" w:lineRule="auto"/>
      <w:ind w:left="158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7C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mma">
    <w:name w:val="Comma"/>
    <w:basedOn w:val="Paragrafoelenco"/>
    <w:link w:val="CommaCarattere"/>
    <w:qFormat/>
    <w:rsid w:val="00E90AEA"/>
    <w:pPr>
      <w:numPr>
        <w:numId w:val="9"/>
      </w:numPr>
      <w:spacing w:after="240" w:line="240" w:lineRule="auto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ommaCarattere">
    <w:name w:val="Comma Carattere"/>
    <w:basedOn w:val="Carpredefinitoparagrafo"/>
    <w:link w:val="Comma"/>
    <w:rsid w:val="00E90AEA"/>
    <w:rPr>
      <w:rFonts w:eastAsiaTheme="minorHAnsi"/>
      <w:lang w:eastAsia="en-US"/>
    </w:rPr>
  </w:style>
  <w:style w:type="table" w:styleId="Grigliatabella">
    <w:name w:val="Table Grid"/>
    <w:basedOn w:val="Tabellanormale"/>
    <w:uiPriority w:val="39"/>
    <w:rsid w:val="00085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884174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  <w:color w:val="auto"/>
    </w:rPr>
  </w:style>
  <w:style w:type="character" w:customStyle="1" w:styleId="ArticoloCarattere">
    <w:name w:val="Articolo Carattere"/>
    <w:basedOn w:val="Carpredefinitoparagrafo"/>
    <w:link w:val="Articolo"/>
    <w:rsid w:val="00884174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2025-01-06T18:02:00Z</dcterms:created>
  <dcterms:modified xsi:type="dcterms:W3CDTF">2025-01-06T18:28:00Z</dcterms:modified>
</cp:coreProperties>
</file>